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95487" w14:textId="77777777" w:rsidR="0043632C" w:rsidRDefault="0043632C" w:rsidP="0003501A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 w:val="32"/>
          <w:szCs w:val="32"/>
        </w:rPr>
      </w:pPr>
    </w:p>
    <w:p w14:paraId="3046C48D" w14:textId="1185D846" w:rsidR="00BB71DB" w:rsidRPr="00665B43" w:rsidRDefault="00AB18E6" w:rsidP="0003501A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 w:val="32"/>
          <w:szCs w:val="32"/>
          <w:u w:val="single"/>
        </w:rPr>
      </w:pPr>
      <w:r>
        <w:rPr>
          <w:rFonts w:ascii="Book Antiqua" w:hAnsi="Book Antiqua"/>
          <w:b/>
          <w:i/>
          <w:sz w:val="32"/>
          <w:szCs w:val="32"/>
        </w:rPr>
        <w:t xml:space="preserve"> Projet d’</w:t>
      </w:r>
      <w:r w:rsidR="005A1DAA" w:rsidRPr="00665B43">
        <w:rPr>
          <w:rFonts w:ascii="Book Antiqua" w:hAnsi="Book Antiqua"/>
          <w:b/>
          <w:i/>
          <w:sz w:val="32"/>
          <w:szCs w:val="32"/>
        </w:rPr>
        <w:t>Ordre du jour</w:t>
      </w:r>
      <w:r w:rsidR="005A1DAA" w:rsidRPr="00665B43"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</w:p>
    <w:p w14:paraId="25EF210D" w14:textId="77777777" w:rsidR="001C4D87" w:rsidRDefault="001C4D87" w:rsidP="0003501A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61D3C2AB" w14:textId="6E44D184" w:rsidR="0003501A" w:rsidRDefault="00227EA8" w:rsidP="0003501A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  <w:r w:rsidRPr="004E759D">
        <w:rPr>
          <w:rFonts w:ascii="Book Antiqua" w:hAnsi="Book Antiqua"/>
          <w:b/>
          <w:i/>
          <w:szCs w:val="24"/>
          <w:u w:val="single"/>
        </w:rPr>
        <w:t>Séance</w:t>
      </w:r>
      <w:r w:rsidR="00470209">
        <w:rPr>
          <w:rFonts w:ascii="Book Antiqua" w:hAnsi="Book Antiqua"/>
          <w:b/>
          <w:i/>
          <w:szCs w:val="24"/>
          <w:u w:val="single"/>
        </w:rPr>
        <w:t xml:space="preserve"> </w:t>
      </w:r>
      <w:r w:rsidR="00823577">
        <w:rPr>
          <w:rFonts w:ascii="Book Antiqua" w:hAnsi="Book Antiqua"/>
          <w:b/>
          <w:i/>
          <w:szCs w:val="24"/>
          <w:u w:val="single"/>
        </w:rPr>
        <w:t>régulière</w:t>
      </w:r>
      <w:r w:rsidR="00282F59">
        <w:rPr>
          <w:rFonts w:ascii="Book Antiqua" w:hAnsi="Book Antiqua"/>
          <w:b/>
          <w:i/>
          <w:szCs w:val="24"/>
          <w:u w:val="single"/>
        </w:rPr>
        <w:t xml:space="preserve"> </w:t>
      </w:r>
      <w:r w:rsidR="00761BA5">
        <w:rPr>
          <w:rFonts w:ascii="Book Antiqua" w:hAnsi="Book Antiqua"/>
          <w:b/>
          <w:i/>
          <w:szCs w:val="24"/>
          <w:u w:val="single"/>
        </w:rPr>
        <w:t>du conseil</w:t>
      </w:r>
      <w:r w:rsidR="00BB5651">
        <w:rPr>
          <w:rFonts w:ascii="Book Antiqua" w:hAnsi="Book Antiqua"/>
          <w:b/>
          <w:i/>
          <w:szCs w:val="24"/>
          <w:u w:val="single"/>
        </w:rPr>
        <w:t xml:space="preserve"> tenue le </w:t>
      </w:r>
      <w:r w:rsidR="009F0505">
        <w:rPr>
          <w:rFonts w:ascii="Book Antiqua" w:hAnsi="Book Antiqua"/>
          <w:b/>
          <w:i/>
          <w:szCs w:val="24"/>
          <w:u w:val="single"/>
        </w:rPr>
        <w:t>2</w:t>
      </w:r>
      <w:r w:rsidR="00823577">
        <w:rPr>
          <w:rFonts w:ascii="Book Antiqua" w:hAnsi="Book Antiqua"/>
          <w:b/>
          <w:i/>
          <w:szCs w:val="24"/>
          <w:u w:val="single"/>
        </w:rPr>
        <w:t xml:space="preserve"> décembre</w:t>
      </w:r>
      <w:r w:rsidR="00BB5651">
        <w:rPr>
          <w:rFonts w:ascii="Book Antiqua" w:hAnsi="Book Antiqua"/>
          <w:b/>
          <w:i/>
          <w:szCs w:val="24"/>
          <w:u w:val="single"/>
        </w:rPr>
        <w:t xml:space="preserve"> </w:t>
      </w:r>
      <w:r w:rsidR="00724330">
        <w:rPr>
          <w:rFonts w:ascii="Book Antiqua" w:hAnsi="Book Antiqua"/>
          <w:b/>
          <w:i/>
          <w:szCs w:val="24"/>
          <w:u w:val="single"/>
        </w:rPr>
        <w:t>20</w:t>
      </w:r>
      <w:r w:rsidR="001124EF">
        <w:rPr>
          <w:rFonts w:ascii="Book Antiqua" w:hAnsi="Book Antiqua"/>
          <w:b/>
          <w:i/>
          <w:szCs w:val="24"/>
          <w:u w:val="single"/>
        </w:rPr>
        <w:t>2</w:t>
      </w:r>
      <w:r w:rsidR="009F0505">
        <w:rPr>
          <w:rFonts w:ascii="Book Antiqua" w:hAnsi="Book Antiqua"/>
          <w:b/>
          <w:i/>
          <w:szCs w:val="24"/>
          <w:u w:val="single"/>
        </w:rPr>
        <w:t>4</w:t>
      </w:r>
      <w:r w:rsidR="00AB18E6">
        <w:rPr>
          <w:rFonts w:ascii="Book Antiqua" w:hAnsi="Book Antiqua"/>
          <w:b/>
          <w:i/>
          <w:szCs w:val="24"/>
          <w:u w:val="single"/>
        </w:rPr>
        <w:t xml:space="preserve"> </w:t>
      </w:r>
      <w:r w:rsidR="009E0C25">
        <w:rPr>
          <w:rFonts w:ascii="Book Antiqua" w:hAnsi="Book Antiqua"/>
          <w:b/>
          <w:i/>
          <w:szCs w:val="24"/>
          <w:u w:val="single"/>
        </w:rPr>
        <w:t xml:space="preserve">à </w:t>
      </w:r>
      <w:r w:rsidR="000159E3">
        <w:rPr>
          <w:rFonts w:ascii="Book Antiqua" w:hAnsi="Book Antiqua"/>
          <w:b/>
          <w:i/>
          <w:szCs w:val="24"/>
          <w:u w:val="single"/>
        </w:rPr>
        <w:t>1</w:t>
      </w:r>
      <w:r w:rsidR="00253AC6">
        <w:rPr>
          <w:rFonts w:ascii="Book Antiqua" w:hAnsi="Book Antiqua"/>
          <w:b/>
          <w:i/>
          <w:szCs w:val="24"/>
          <w:u w:val="single"/>
        </w:rPr>
        <w:t>9h</w:t>
      </w:r>
      <w:r w:rsidR="00B6356A">
        <w:rPr>
          <w:rFonts w:ascii="Book Antiqua" w:hAnsi="Book Antiqua"/>
          <w:b/>
          <w:i/>
          <w:szCs w:val="24"/>
          <w:u w:val="single"/>
        </w:rPr>
        <w:t>00</w:t>
      </w:r>
    </w:p>
    <w:p w14:paraId="13DFF6E3" w14:textId="77777777" w:rsidR="00470209" w:rsidRDefault="00470209" w:rsidP="0003501A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40DF21DB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Moment de réflexion;</w:t>
      </w:r>
    </w:p>
    <w:p w14:paraId="4B229298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Constatation du quorum;</w:t>
      </w:r>
    </w:p>
    <w:p w14:paraId="085EA85D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Lecture et adoption de l’ordre du jour;</w:t>
      </w:r>
    </w:p>
    <w:p w14:paraId="326DB4C7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Adoption du procès-verbal du 4 novembre 2024;</w:t>
      </w:r>
    </w:p>
    <w:p w14:paraId="35BD0A97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Fermeture du bureau municipal pour la période des Fêtes 2024-2025;</w:t>
      </w:r>
    </w:p>
    <w:p w14:paraId="304C0398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 xml:space="preserve">Adoption du calendrier 2025 des séances générales du conseil </w:t>
      </w:r>
    </w:p>
    <w:p w14:paraId="6F32B5A8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Avis de motion concernant le règlement ayant pour objet d’établir les tarifs de compensation pour les services municipaux, soit : aqueduc, égout, cueillette des ordures, enfouissement des ordures, collecte des matières organiques ainsi que la collecte sélective pour l’année 2025;</w:t>
      </w:r>
    </w:p>
    <w:p w14:paraId="076FED43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Dépôt d’un extrait du registre public des déclarations faites par un membre du conseil concernant certains dons, marques d’hospitalité ou tous autres avantages (art. 6, al. 4 loi sur l’éthique);</w:t>
      </w:r>
    </w:p>
    <w:p w14:paraId="6BEDE74C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Adoption du règlement 2024-08sur la régie interne des séances du conseil pour remplacer le règlement #228-53;</w:t>
      </w:r>
    </w:p>
    <w:p w14:paraId="64C5C70C" w14:textId="48BE1ADA" w:rsidR="000D46FA" w:rsidRPr="00C66950" w:rsidRDefault="009F0505" w:rsidP="00C66950">
      <w:pPr>
        <w:numPr>
          <w:ilvl w:val="0"/>
          <w:numId w:val="1"/>
        </w:numPr>
        <w:tabs>
          <w:tab w:val="num" w:pos="456"/>
        </w:tabs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Adoption du règlement #2024-09 de gestion contractuelle pour remplacer le règlement #228-91;</w:t>
      </w:r>
    </w:p>
    <w:p w14:paraId="4A9C8411" w14:textId="43810EF1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Renouvellement de l’adhésion à la Fédération Québécoise des Municipalités (FQM) pour 202</w:t>
      </w:r>
      <w:r w:rsidR="004352F4">
        <w:rPr>
          <w:rFonts w:ascii="Arial" w:hAnsi="Arial"/>
          <w:sz w:val="22"/>
          <w:szCs w:val="22"/>
        </w:rPr>
        <w:t>5</w:t>
      </w:r>
      <w:r w:rsidRPr="009F0505">
        <w:rPr>
          <w:rFonts w:ascii="Arial" w:hAnsi="Arial"/>
          <w:sz w:val="22"/>
          <w:szCs w:val="22"/>
        </w:rPr>
        <w:t>;</w:t>
      </w:r>
    </w:p>
    <w:p w14:paraId="71836208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 w:rsidRPr="009F0505">
        <w:rPr>
          <w:rFonts w:ascii="Arial" w:hAnsi="Arial"/>
          <w:bCs/>
          <w:sz w:val="22"/>
          <w:szCs w:val="20"/>
        </w:rPr>
        <w:t xml:space="preserve"> Contrat pour le soutien technique du logiciel CIM 2025;</w:t>
      </w:r>
    </w:p>
    <w:p w14:paraId="5854AF49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 w:rsidRPr="009F0505">
        <w:rPr>
          <w:rFonts w:ascii="Arial" w:hAnsi="Arial"/>
          <w:bCs/>
          <w:sz w:val="22"/>
          <w:szCs w:val="20"/>
        </w:rPr>
        <w:t>Remboursement de la petite caisse;</w:t>
      </w:r>
    </w:p>
    <w:p w14:paraId="43D57064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 w:rsidRPr="009F0505">
        <w:rPr>
          <w:rFonts w:ascii="Arial" w:hAnsi="Arial"/>
          <w:bCs/>
          <w:sz w:val="22"/>
          <w:szCs w:val="20"/>
        </w:rPr>
        <w:t>Publicité dans le bottin du Club d’auto-neige Le Sapin d’Or inc pour 2024-2025 :</w:t>
      </w:r>
    </w:p>
    <w:p w14:paraId="6E45833E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 w:rsidRPr="009F0505">
        <w:rPr>
          <w:rFonts w:ascii="Arial" w:hAnsi="Arial"/>
          <w:bCs/>
          <w:sz w:val="22"/>
          <w:szCs w:val="20"/>
        </w:rPr>
        <w:t>Renouvellement à l’Association des directeurs municipaux du Québec (ADMQ) pour 2025 et nouvelle adhésion du nouveau directeur général et greffier-trésorier;</w:t>
      </w:r>
    </w:p>
    <w:p w14:paraId="7BC8D655" w14:textId="1D7B169B" w:rsidR="009F0505" w:rsidRPr="009F0505" w:rsidRDefault="009F0505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 w:rsidRPr="009F0505">
        <w:rPr>
          <w:rFonts w:ascii="Arial" w:hAnsi="Arial"/>
          <w:bCs/>
          <w:sz w:val="22"/>
          <w:szCs w:val="20"/>
        </w:rPr>
        <w:t xml:space="preserve">Autorisation </w:t>
      </w:r>
      <w:r w:rsidR="00E5571F">
        <w:rPr>
          <w:rFonts w:ascii="Arial" w:hAnsi="Arial"/>
          <w:bCs/>
          <w:sz w:val="22"/>
          <w:szCs w:val="20"/>
        </w:rPr>
        <w:t xml:space="preserve">à Éric Thivierge </w:t>
      </w:r>
      <w:r w:rsidRPr="009F0505">
        <w:rPr>
          <w:rFonts w:ascii="Arial" w:hAnsi="Arial"/>
          <w:bCs/>
          <w:sz w:val="22"/>
          <w:szCs w:val="20"/>
        </w:rPr>
        <w:t>de signer les chèques et tous les documents auprès de la caisse populaire;</w:t>
      </w:r>
    </w:p>
    <w:p w14:paraId="62D381F9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 w:rsidRPr="009F0505">
        <w:rPr>
          <w:rFonts w:ascii="Arial" w:hAnsi="Arial"/>
          <w:bCs/>
          <w:sz w:val="22"/>
          <w:szCs w:val="20"/>
        </w:rPr>
        <w:t>Demande de carte de crédit à Éric Thivierge, dg et greffier-trésorier;</w:t>
      </w:r>
    </w:p>
    <w:p w14:paraId="672E1A7A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 w:rsidRPr="009F0505">
        <w:rPr>
          <w:rFonts w:ascii="Arial" w:hAnsi="Arial"/>
          <w:bCs/>
          <w:sz w:val="22"/>
          <w:szCs w:val="20"/>
        </w:rPr>
        <w:t>Renouvellement de la cotisation de l’association des personnes ayant des limitations physiques pour l’année 2025 :</w:t>
      </w:r>
    </w:p>
    <w:p w14:paraId="6EBA9F2C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 w:rsidRPr="009F0505">
        <w:rPr>
          <w:rFonts w:ascii="Arial" w:hAnsi="Arial"/>
          <w:bCs/>
          <w:sz w:val="22"/>
          <w:szCs w:val="20"/>
        </w:rPr>
        <w:t>Vœux de Noel CIHO-FM 2024-2025;</w:t>
      </w:r>
    </w:p>
    <w:p w14:paraId="58F5CF3D" w14:textId="32124665" w:rsidR="00E75594" w:rsidRPr="004677DC" w:rsidRDefault="009F0505" w:rsidP="004677DC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 w:rsidRPr="009F0505">
        <w:rPr>
          <w:rFonts w:ascii="Arial" w:hAnsi="Arial"/>
          <w:bCs/>
          <w:sz w:val="22"/>
          <w:szCs w:val="20"/>
        </w:rPr>
        <w:t xml:space="preserve">Les Cœurs d’Or de Notre-Dame-des-Monts une commandite de vin pour le </w:t>
      </w:r>
      <w:r w:rsidR="004677DC">
        <w:rPr>
          <w:rFonts w:ascii="Arial" w:hAnsi="Arial"/>
          <w:bCs/>
          <w:sz w:val="22"/>
          <w:szCs w:val="20"/>
        </w:rPr>
        <w:t>dîner</w:t>
      </w:r>
      <w:r w:rsidRPr="009F0505">
        <w:rPr>
          <w:rFonts w:ascii="Arial" w:hAnsi="Arial"/>
          <w:bCs/>
          <w:sz w:val="22"/>
          <w:szCs w:val="20"/>
        </w:rPr>
        <w:t xml:space="preserve"> du 8 décembre 2024;</w:t>
      </w:r>
    </w:p>
    <w:p w14:paraId="75F121F5" w14:textId="0F9425C4" w:rsidR="00BB0C20" w:rsidRPr="00DA4895" w:rsidRDefault="00BB0C20" w:rsidP="00DA489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0"/>
        </w:rPr>
        <w:t>Offre de service de la firme Serge Landry pour la taxe d’assisse 2024-2029;</w:t>
      </w:r>
    </w:p>
    <w:p w14:paraId="7F339BC1" w14:textId="3E1F59EE" w:rsidR="002434B0" w:rsidRPr="009F0505" w:rsidRDefault="002434B0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0"/>
        </w:rPr>
        <w:t>Procédure de traitement des plaintes relatives aux manquements aux obligations de l’</w:t>
      </w:r>
      <w:r w:rsidR="001E64A3">
        <w:rPr>
          <w:rFonts w:ascii="Arial" w:hAnsi="Arial"/>
          <w:bCs/>
          <w:sz w:val="22"/>
          <w:szCs w:val="20"/>
        </w:rPr>
        <w:t>organisme</w:t>
      </w:r>
      <w:r>
        <w:rPr>
          <w:rFonts w:ascii="Arial" w:hAnsi="Arial"/>
          <w:bCs/>
          <w:sz w:val="22"/>
          <w:szCs w:val="20"/>
        </w:rPr>
        <w:t xml:space="preserve"> municipal en vertu de la charte de la langue française;</w:t>
      </w:r>
    </w:p>
    <w:p w14:paraId="2FBAF412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 w:rsidRPr="009F0505">
        <w:rPr>
          <w:rFonts w:ascii="Arial" w:hAnsi="Arial"/>
          <w:bCs/>
          <w:sz w:val="22"/>
          <w:szCs w:val="20"/>
        </w:rPr>
        <w:t>Estimé de Sécuor suite à l’inspection du système d’alarme;</w:t>
      </w:r>
    </w:p>
    <w:p w14:paraId="4685D84E" w14:textId="6168E09F" w:rsidR="009F0505" w:rsidRPr="00C66950" w:rsidRDefault="009F0505" w:rsidP="00C66950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 w:rsidRPr="009F0505">
        <w:rPr>
          <w:rFonts w:ascii="Arial" w:hAnsi="Arial"/>
          <w:bCs/>
          <w:sz w:val="22"/>
          <w:szCs w:val="20"/>
        </w:rPr>
        <w:t>Demande de servitude pour la propriété au 8 Rang Saint-Antoine</w:t>
      </w:r>
      <w:r w:rsidR="00C66950">
        <w:rPr>
          <w:rFonts w:ascii="Arial" w:hAnsi="Arial"/>
          <w:bCs/>
          <w:sz w:val="22"/>
          <w:szCs w:val="20"/>
        </w:rPr>
        <w:t>;</w:t>
      </w:r>
    </w:p>
    <w:p w14:paraId="0F3B8484" w14:textId="4EE501C3" w:rsidR="00E75594" w:rsidRPr="002C69E0" w:rsidRDefault="00E75594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0"/>
        </w:rPr>
        <w:t>Employé de voirie;</w:t>
      </w:r>
    </w:p>
    <w:p w14:paraId="5CCE3DD2" w14:textId="0E135FA7" w:rsidR="002C69E0" w:rsidRPr="002C69E0" w:rsidRDefault="002C69E0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0"/>
        </w:rPr>
        <w:t>Réparation de la machinerie;</w:t>
      </w:r>
    </w:p>
    <w:p w14:paraId="4ACD1C5B" w14:textId="195E9ED2" w:rsidR="002C69E0" w:rsidRPr="009F0505" w:rsidRDefault="00717A57" w:rsidP="009F0505">
      <w:pPr>
        <w:numPr>
          <w:ilvl w:val="0"/>
          <w:numId w:val="1"/>
        </w:numPr>
        <w:tabs>
          <w:tab w:val="num" w:pos="456"/>
          <w:tab w:val="left" w:pos="3402"/>
          <w:tab w:val="left" w:pos="4253"/>
        </w:tabs>
        <w:ind w:left="567" w:hanging="425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0"/>
        </w:rPr>
        <w:t xml:space="preserve">Estimé pour </w:t>
      </w:r>
      <w:r w:rsidR="002C69E0">
        <w:rPr>
          <w:rFonts w:ascii="Arial" w:hAnsi="Arial"/>
          <w:bCs/>
          <w:sz w:val="22"/>
          <w:szCs w:val="20"/>
        </w:rPr>
        <w:t xml:space="preserve"> la toiture de la patinoire;</w:t>
      </w:r>
      <w:r w:rsidR="000B2EB7">
        <w:rPr>
          <w:rFonts w:ascii="Arial" w:hAnsi="Arial"/>
          <w:bCs/>
          <w:sz w:val="22"/>
          <w:szCs w:val="20"/>
        </w:rPr>
        <w:t xml:space="preserve"> </w:t>
      </w:r>
      <w:r w:rsidR="000B2EB7">
        <w:rPr>
          <w:rFonts w:ascii="Arial" w:hAnsi="Arial"/>
          <w:bCs/>
          <w:color w:val="FF0000"/>
          <w:sz w:val="22"/>
          <w:szCs w:val="20"/>
        </w:rPr>
        <w:t>POINT REPORTÉ</w:t>
      </w:r>
    </w:p>
    <w:p w14:paraId="17C7F66A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  <w:tab w:val="left" w:pos="3402"/>
          <w:tab w:val="left" w:pos="7371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Comptes à ratifier de novembre 2024;</w:t>
      </w:r>
    </w:p>
    <w:p w14:paraId="6D44FE52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Comptes à payer de novembre 2024;</w:t>
      </w:r>
    </w:p>
    <w:p w14:paraId="0ADD8A60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Salaire du mois de novembre 2024;</w:t>
      </w:r>
    </w:p>
    <w:p w14:paraId="70123EA4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Rapport du maire, des conseillers et des conseillères;</w:t>
      </w:r>
    </w:p>
    <w:p w14:paraId="06FA1B82" w14:textId="77777777" w:rsidR="009F0505" w:rsidRPr="009F0505" w:rsidRDefault="009F0505" w:rsidP="009F0505">
      <w:pPr>
        <w:numPr>
          <w:ilvl w:val="0"/>
          <w:numId w:val="1"/>
        </w:numPr>
        <w:tabs>
          <w:tab w:val="num" w:pos="456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Période de questions allouée aux contribuables;</w:t>
      </w:r>
    </w:p>
    <w:p w14:paraId="120F1100" w14:textId="59154C22" w:rsidR="00470209" w:rsidRPr="00590111" w:rsidRDefault="009F0505" w:rsidP="00590111">
      <w:pPr>
        <w:numPr>
          <w:ilvl w:val="0"/>
          <w:numId w:val="1"/>
        </w:numPr>
        <w:tabs>
          <w:tab w:val="num" w:pos="456"/>
        </w:tabs>
        <w:ind w:left="567" w:hanging="425"/>
        <w:jc w:val="both"/>
        <w:rPr>
          <w:rFonts w:ascii="Arial" w:hAnsi="Arial"/>
          <w:sz w:val="22"/>
          <w:szCs w:val="22"/>
        </w:rPr>
      </w:pPr>
      <w:r w:rsidRPr="009F0505">
        <w:rPr>
          <w:rFonts w:ascii="Arial" w:hAnsi="Arial"/>
          <w:sz w:val="22"/>
          <w:szCs w:val="22"/>
        </w:rPr>
        <w:t>Levée de l’assemblée.</w:t>
      </w:r>
    </w:p>
    <w:sectPr w:rsidR="00470209" w:rsidRPr="00590111" w:rsidSect="00CB5409">
      <w:headerReference w:type="default" r:id="rId7"/>
      <w:footerReference w:type="default" r:id="rId8"/>
      <w:pgSz w:w="12240" w:h="15840" w:code="1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D63DA" w14:textId="77777777" w:rsidR="00554E7C" w:rsidRDefault="00554E7C" w:rsidP="005E0263">
      <w:r>
        <w:separator/>
      </w:r>
    </w:p>
  </w:endnote>
  <w:endnote w:type="continuationSeparator" w:id="0">
    <w:p w14:paraId="39EB5A10" w14:textId="77777777" w:rsidR="00554E7C" w:rsidRDefault="00554E7C" w:rsidP="005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EBA2" w14:textId="77777777" w:rsidR="00253AC6" w:rsidRPr="006E05DD" w:rsidRDefault="00253AC6" w:rsidP="006E05DD">
    <w:pPr>
      <w:pStyle w:val="Pieddepage"/>
      <w:jc w:val="center"/>
      <w:rPr>
        <w:noProof/>
      </w:rPr>
    </w:pPr>
    <w:r w:rsidRPr="006E05DD">
      <w:rPr>
        <w:noProof/>
      </w:rPr>
      <w:t>15, rue Principale, Notre-Dame-des-Monts (Québec) G0T 1L0</w:t>
    </w:r>
  </w:p>
  <w:p w14:paraId="7D1E5E92" w14:textId="77777777" w:rsidR="00253AC6" w:rsidRPr="006E05DD" w:rsidRDefault="00253AC6" w:rsidP="006E05DD">
    <w:pPr>
      <w:pStyle w:val="Pieddepage"/>
      <w:jc w:val="center"/>
      <w:rPr>
        <w:b/>
      </w:rPr>
    </w:pPr>
    <w:r w:rsidRPr="006E05DD">
      <w:rPr>
        <w:b/>
        <w:noProof/>
      </w:rPr>
      <w:t>Tél. : (418) 439-3452    Fax : (418) 489-2014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A3980" w14:textId="77777777" w:rsidR="00554E7C" w:rsidRDefault="00554E7C" w:rsidP="005E0263">
      <w:r>
        <w:separator/>
      </w:r>
    </w:p>
  </w:footnote>
  <w:footnote w:type="continuationSeparator" w:id="0">
    <w:p w14:paraId="39B2F00C" w14:textId="77777777" w:rsidR="00554E7C" w:rsidRDefault="00554E7C" w:rsidP="005E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0A24" w14:textId="77777777" w:rsidR="00253AC6" w:rsidRDefault="00253AC6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0" allowOverlap="1" wp14:anchorId="74A8886E" wp14:editId="0086EC42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772400" cy="1382395"/>
          <wp:effectExtent l="0" t="0" r="0" b="8255"/>
          <wp:wrapTight wrapText="bothSides">
            <wp:wrapPolygon edited="0">
              <wp:start x="0" y="0"/>
              <wp:lineTo x="0" y="21431"/>
              <wp:lineTo x="21547" y="21431"/>
              <wp:lineTo x="21547" y="0"/>
              <wp:lineTo x="0" y="0"/>
            </wp:wrapPolygon>
          </wp:wrapTight>
          <wp:docPr id="1" name="Image 1" descr="Papier en-tête (Hau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en-tête (Hau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833B7"/>
    <w:multiLevelType w:val="hybridMultilevel"/>
    <w:tmpl w:val="6232910A"/>
    <w:lvl w:ilvl="0" w:tplc="9DCACF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5641D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597A69E2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7D4345E3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num w:numId="1" w16cid:durableId="1180583849">
    <w:abstractNumId w:val="2"/>
    <w:lvlOverride w:ilvl="0">
      <w:startOverride w:val="1"/>
    </w:lvlOverride>
  </w:num>
  <w:num w:numId="2" w16cid:durableId="1445422074">
    <w:abstractNumId w:val="1"/>
  </w:num>
  <w:num w:numId="3" w16cid:durableId="1066102092">
    <w:abstractNumId w:val="3"/>
  </w:num>
  <w:num w:numId="4" w16cid:durableId="643392307">
    <w:abstractNumId w:val="0"/>
  </w:num>
  <w:num w:numId="5" w16cid:durableId="1914506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1A"/>
    <w:rsid w:val="00007FB5"/>
    <w:rsid w:val="000159E3"/>
    <w:rsid w:val="000171B7"/>
    <w:rsid w:val="00021A8D"/>
    <w:rsid w:val="0002302C"/>
    <w:rsid w:val="00026800"/>
    <w:rsid w:val="000268D7"/>
    <w:rsid w:val="00027439"/>
    <w:rsid w:val="00033EA0"/>
    <w:rsid w:val="0003501A"/>
    <w:rsid w:val="000446A3"/>
    <w:rsid w:val="00045FE7"/>
    <w:rsid w:val="00047240"/>
    <w:rsid w:val="00047F29"/>
    <w:rsid w:val="0005082C"/>
    <w:rsid w:val="0005160A"/>
    <w:rsid w:val="00052DF1"/>
    <w:rsid w:val="00053168"/>
    <w:rsid w:val="000561FF"/>
    <w:rsid w:val="00061A81"/>
    <w:rsid w:val="000626B1"/>
    <w:rsid w:val="00064BBA"/>
    <w:rsid w:val="0006797F"/>
    <w:rsid w:val="000701E9"/>
    <w:rsid w:val="00070C93"/>
    <w:rsid w:val="000747E8"/>
    <w:rsid w:val="00081E4F"/>
    <w:rsid w:val="0008208D"/>
    <w:rsid w:val="00084C2D"/>
    <w:rsid w:val="00090878"/>
    <w:rsid w:val="000914A1"/>
    <w:rsid w:val="00092A33"/>
    <w:rsid w:val="00095DAA"/>
    <w:rsid w:val="000A6462"/>
    <w:rsid w:val="000B0F77"/>
    <w:rsid w:val="000B2EB7"/>
    <w:rsid w:val="000B6F24"/>
    <w:rsid w:val="000C09E7"/>
    <w:rsid w:val="000C1021"/>
    <w:rsid w:val="000C1D9F"/>
    <w:rsid w:val="000C1F14"/>
    <w:rsid w:val="000D00B6"/>
    <w:rsid w:val="000D0882"/>
    <w:rsid w:val="000D0F01"/>
    <w:rsid w:val="000D2990"/>
    <w:rsid w:val="000D46FA"/>
    <w:rsid w:val="000F1769"/>
    <w:rsid w:val="000F6180"/>
    <w:rsid w:val="0010013C"/>
    <w:rsid w:val="00103708"/>
    <w:rsid w:val="00107A8A"/>
    <w:rsid w:val="00107C45"/>
    <w:rsid w:val="001124EF"/>
    <w:rsid w:val="0011452E"/>
    <w:rsid w:val="00115DF3"/>
    <w:rsid w:val="001272C8"/>
    <w:rsid w:val="001348EE"/>
    <w:rsid w:val="0013496C"/>
    <w:rsid w:val="00135ABB"/>
    <w:rsid w:val="00146282"/>
    <w:rsid w:val="0015026F"/>
    <w:rsid w:val="0015180A"/>
    <w:rsid w:val="001540AC"/>
    <w:rsid w:val="00156246"/>
    <w:rsid w:val="00156C5E"/>
    <w:rsid w:val="00157926"/>
    <w:rsid w:val="00162083"/>
    <w:rsid w:val="00162B3C"/>
    <w:rsid w:val="00162C09"/>
    <w:rsid w:val="00163567"/>
    <w:rsid w:val="00165CE9"/>
    <w:rsid w:val="00166E32"/>
    <w:rsid w:val="001679E3"/>
    <w:rsid w:val="001740E2"/>
    <w:rsid w:val="00175F1A"/>
    <w:rsid w:val="0018201C"/>
    <w:rsid w:val="0018398C"/>
    <w:rsid w:val="00184197"/>
    <w:rsid w:val="00184B8C"/>
    <w:rsid w:val="001A3042"/>
    <w:rsid w:val="001A57FA"/>
    <w:rsid w:val="001A65FD"/>
    <w:rsid w:val="001B676A"/>
    <w:rsid w:val="001C1DE7"/>
    <w:rsid w:val="001C29E2"/>
    <w:rsid w:val="001C3B7F"/>
    <w:rsid w:val="001C4736"/>
    <w:rsid w:val="001C4A9B"/>
    <w:rsid w:val="001C4D87"/>
    <w:rsid w:val="001C6CA4"/>
    <w:rsid w:val="001D0B7C"/>
    <w:rsid w:val="001D440B"/>
    <w:rsid w:val="001D747A"/>
    <w:rsid w:val="001E54D8"/>
    <w:rsid w:val="001E64A3"/>
    <w:rsid w:val="001F211E"/>
    <w:rsid w:val="001F76B2"/>
    <w:rsid w:val="001F7DAA"/>
    <w:rsid w:val="00200926"/>
    <w:rsid w:val="00201B26"/>
    <w:rsid w:val="00205F85"/>
    <w:rsid w:val="00215AF6"/>
    <w:rsid w:val="00216067"/>
    <w:rsid w:val="00217E20"/>
    <w:rsid w:val="002228AC"/>
    <w:rsid w:val="00227EA8"/>
    <w:rsid w:val="00231EFF"/>
    <w:rsid w:val="00232FEE"/>
    <w:rsid w:val="002358F5"/>
    <w:rsid w:val="00240F86"/>
    <w:rsid w:val="00242EDD"/>
    <w:rsid w:val="002434B0"/>
    <w:rsid w:val="00243D6A"/>
    <w:rsid w:val="00244CAB"/>
    <w:rsid w:val="0025205E"/>
    <w:rsid w:val="00253AC6"/>
    <w:rsid w:val="00260E43"/>
    <w:rsid w:val="00260F12"/>
    <w:rsid w:val="00262F39"/>
    <w:rsid w:val="00264BC7"/>
    <w:rsid w:val="00266E2C"/>
    <w:rsid w:val="00272A89"/>
    <w:rsid w:val="00280493"/>
    <w:rsid w:val="00280956"/>
    <w:rsid w:val="00282F59"/>
    <w:rsid w:val="00287CB9"/>
    <w:rsid w:val="00290E67"/>
    <w:rsid w:val="00292376"/>
    <w:rsid w:val="0029370C"/>
    <w:rsid w:val="00295286"/>
    <w:rsid w:val="002A55D5"/>
    <w:rsid w:val="002A63CE"/>
    <w:rsid w:val="002A7EC2"/>
    <w:rsid w:val="002B4400"/>
    <w:rsid w:val="002B6F81"/>
    <w:rsid w:val="002C2728"/>
    <w:rsid w:val="002C28CF"/>
    <w:rsid w:val="002C49ED"/>
    <w:rsid w:val="002C573A"/>
    <w:rsid w:val="002C69E0"/>
    <w:rsid w:val="002D1B7A"/>
    <w:rsid w:val="002E0BD3"/>
    <w:rsid w:val="002E12B6"/>
    <w:rsid w:val="002E2636"/>
    <w:rsid w:val="002E2E30"/>
    <w:rsid w:val="002E5158"/>
    <w:rsid w:val="002F1F51"/>
    <w:rsid w:val="002F28C5"/>
    <w:rsid w:val="002F306F"/>
    <w:rsid w:val="0030267F"/>
    <w:rsid w:val="003034B8"/>
    <w:rsid w:val="00303DF6"/>
    <w:rsid w:val="00306920"/>
    <w:rsid w:val="00306967"/>
    <w:rsid w:val="0031182D"/>
    <w:rsid w:val="00316734"/>
    <w:rsid w:val="00321DE7"/>
    <w:rsid w:val="00322CE4"/>
    <w:rsid w:val="00331429"/>
    <w:rsid w:val="00332CB1"/>
    <w:rsid w:val="00332E94"/>
    <w:rsid w:val="0033569C"/>
    <w:rsid w:val="003401C9"/>
    <w:rsid w:val="00343CD3"/>
    <w:rsid w:val="00352E5C"/>
    <w:rsid w:val="0035790F"/>
    <w:rsid w:val="003617A1"/>
    <w:rsid w:val="0036403C"/>
    <w:rsid w:val="003649EE"/>
    <w:rsid w:val="00370845"/>
    <w:rsid w:val="00370DB9"/>
    <w:rsid w:val="003714F4"/>
    <w:rsid w:val="003772E4"/>
    <w:rsid w:val="0038247F"/>
    <w:rsid w:val="003846DB"/>
    <w:rsid w:val="00392028"/>
    <w:rsid w:val="003924FD"/>
    <w:rsid w:val="00393397"/>
    <w:rsid w:val="00393986"/>
    <w:rsid w:val="00393CCD"/>
    <w:rsid w:val="003A1501"/>
    <w:rsid w:val="003A3521"/>
    <w:rsid w:val="003A4BDD"/>
    <w:rsid w:val="003B5892"/>
    <w:rsid w:val="003C768A"/>
    <w:rsid w:val="003C7C9C"/>
    <w:rsid w:val="003D00A4"/>
    <w:rsid w:val="003D68C9"/>
    <w:rsid w:val="003E2516"/>
    <w:rsid w:val="003F2E73"/>
    <w:rsid w:val="003F2EA3"/>
    <w:rsid w:val="003F3DA7"/>
    <w:rsid w:val="003F436C"/>
    <w:rsid w:val="003F57E1"/>
    <w:rsid w:val="003F7318"/>
    <w:rsid w:val="004043FD"/>
    <w:rsid w:val="00406656"/>
    <w:rsid w:val="00411BC8"/>
    <w:rsid w:val="0041240B"/>
    <w:rsid w:val="004140D8"/>
    <w:rsid w:val="004143E7"/>
    <w:rsid w:val="00417848"/>
    <w:rsid w:val="00417CD5"/>
    <w:rsid w:val="00417D03"/>
    <w:rsid w:val="004200CF"/>
    <w:rsid w:val="00423088"/>
    <w:rsid w:val="00424494"/>
    <w:rsid w:val="004253F8"/>
    <w:rsid w:val="00426F20"/>
    <w:rsid w:val="004352F4"/>
    <w:rsid w:val="0043632C"/>
    <w:rsid w:val="004373DA"/>
    <w:rsid w:val="00443DBD"/>
    <w:rsid w:val="0045342A"/>
    <w:rsid w:val="004614C6"/>
    <w:rsid w:val="00462434"/>
    <w:rsid w:val="00464843"/>
    <w:rsid w:val="004677DC"/>
    <w:rsid w:val="00467D95"/>
    <w:rsid w:val="00470209"/>
    <w:rsid w:val="00471629"/>
    <w:rsid w:val="0047568E"/>
    <w:rsid w:val="004804B0"/>
    <w:rsid w:val="0048696F"/>
    <w:rsid w:val="00491A80"/>
    <w:rsid w:val="004A0F39"/>
    <w:rsid w:val="004A4AA2"/>
    <w:rsid w:val="004A5B6F"/>
    <w:rsid w:val="004B00F7"/>
    <w:rsid w:val="004B1103"/>
    <w:rsid w:val="004B6635"/>
    <w:rsid w:val="004B6B4D"/>
    <w:rsid w:val="004B7975"/>
    <w:rsid w:val="004D142E"/>
    <w:rsid w:val="004D2731"/>
    <w:rsid w:val="004D3E6C"/>
    <w:rsid w:val="004D3EF7"/>
    <w:rsid w:val="004D5A34"/>
    <w:rsid w:val="004D7EFC"/>
    <w:rsid w:val="004E0F28"/>
    <w:rsid w:val="004E759D"/>
    <w:rsid w:val="004F16A0"/>
    <w:rsid w:val="004F4C6E"/>
    <w:rsid w:val="004F6383"/>
    <w:rsid w:val="004F6EBE"/>
    <w:rsid w:val="005005B0"/>
    <w:rsid w:val="005012E3"/>
    <w:rsid w:val="005022B4"/>
    <w:rsid w:val="00503494"/>
    <w:rsid w:val="00505444"/>
    <w:rsid w:val="00505486"/>
    <w:rsid w:val="005066B4"/>
    <w:rsid w:val="0051117D"/>
    <w:rsid w:val="00520797"/>
    <w:rsid w:val="00520C1E"/>
    <w:rsid w:val="00524767"/>
    <w:rsid w:val="00532AA6"/>
    <w:rsid w:val="00537337"/>
    <w:rsid w:val="005428CD"/>
    <w:rsid w:val="00542AD4"/>
    <w:rsid w:val="00545ED8"/>
    <w:rsid w:val="00554E7C"/>
    <w:rsid w:val="00556BC2"/>
    <w:rsid w:val="00560F05"/>
    <w:rsid w:val="0056681B"/>
    <w:rsid w:val="00573C60"/>
    <w:rsid w:val="00590111"/>
    <w:rsid w:val="00590891"/>
    <w:rsid w:val="005928DD"/>
    <w:rsid w:val="00592CBD"/>
    <w:rsid w:val="00592EA6"/>
    <w:rsid w:val="00594829"/>
    <w:rsid w:val="005A19C3"/>
    <w:rsid w:val="005A1DAA"/>
    <w:rsid w:val="005A3E25"/>
    <w:rsid w:val="005B3664"/>
    <w:rsid w:val="005B6C4A"/>
    <w:rsid w:val="005B7E4A"/>
    <w:rsid w:val="005C062E"/>
    <w:rsid w:val="005C2D9C"/>
    <w:rsid w:val="005C35B2"/>
    <w:rsid w:val="005C56BF"/>
    <w:rsid w:val="005C57F4"/>
    <w:rsid w:val="005C7928"/>
    <w:rsid w:val="005E0263"/>
    <w:rsid w:val="005E0B71"/>
    <w:rsid w:val="005E1050"/>
    <w:rsid w:val="005E607E"/>
    <w:rsid w:val="005E677E"/>
    <w:rsid w:val="005E7B46"/>
    <w:rsid w:val="005F2997"/>
    <w:rsid w:val="006046E6"/>
    <w:rsid w:val="0060682A"/>
    <w:rsid w:val="00616016"/>
    <w:rsid w:val="00620698"/>
    <w:rsid w:val="00622A53"/>
    <w:rsid w:val="00623F0A"/>
    <w:rsid w:val="00627267"/>
    <w:rsid w:val="00627ED5"/>
    <w:rsid w:val="00630816"/>
    <w:rsid w:val="006311E0"/>
    <w:rsid w:val="006356CD"/>
    <w:rsid w:val="006404FC"/>
    <w:rsid w:val="00640D82"/>
    <w:rsid w:val="0065043B"/>
    <w:rsid w:val="00652CAA"/>
    <w:rsid w:val="00652E0D"/>
    <w:rsid w:val="00656CC4"/>
    <w:rsid w:val="00657FD2"/>
    <w:rsid w:val="0066526C"/>
    <w:rsid w:val="00665B43"/>
    <w:rsid w:val="00667F0A"/>
    <w:rsid w:val="00671242"/>
    <w:rsid w:val="00676DA1"/>
    <w:rsid w:val="006822C2"/>
    <w:rsid w:val="006860DD"/>
    <w:rsid w:val="006922D8"/>
    <w:rsid w:val="0069336A"/>
    <w:rsid w:val="00695385"/>
    <w:rsid w:val="00696496"/>
    <w:rsid w:val="00697D00"/>
    <w:rsid w:val="006A5A03"/>
    <w:rsid w:val="006B056D"/>
    <w:rsid w:val="006C2A24"/>
    <w:rsid w:val="006C367B"/>
    <w:rsid w:val="006C3FE0"/>
    <w:rsid w:val="006C43DD"/>
    <w:rsid w:val="006D6B90"/>
    <w:rsid w:val="006E05DD"/>
    <w:rsid w:val="006E0C83"/>
    <w:rsid w:val="006E1206"/>
    <w:rsid w:val="006E12D9"/>
    <w:rsid w:val="006E1D0E"/>
    <w:rsid w:val="006E3325"/>
    <w:rsid w:val="006E58E0"/>
    <w:rsid w:val="006E7993"/>
    <w:rsid w:val="006F267E"/>
    <w:rsid w:val="00707D69"/>
    <w:rsid w:val="00715B82"/>
    <w:rsid w:val="00717A57"/>
    <w:rsid w:val="00720B48"/>
    <w:rsid w:val="00721124"/>
    <w:rsid w:val="007217C6"/>
    <w:rsid w:val="00724330"/>
    <w:rsid w:val="00726224"/>
    <w:rsid w:val="007275DE"/>
    <w:rsid w:val="00731953"/>
    <w:rsid w:val="007331F9"/>
    <w:rsid w:val="007335F9"/>
    <w:rsid w:val="00733DB6"/>
    <w:rsid w:val="00734879"/>
    <w:rsid w:val="007356AE"/>
    <w:rsid w:val="00744D21"/>
    <w:rsid w:val="00745AE3"/>
    <w:rsid w:val="00745B72"/>
    <w:rsid w:val="007479A7"/>
    <w:rsid w:val="00750943"/>
    <w:rsid w:val="00753646"/>
    <w:rsid w:val="007545A4"/>
    <w:rsid w:val="00761BA5"/>
    <w:rsid w:val="0077114A"/>
    <w:rsid w:val="00782090"/>
    <w:rsid w:val="007823D2"/>
    <w:rsid w:val="00784546"/>
    <w:rsid w:val="007852D6"/>
    <w:rsid w:val="00786BE6"/>
    <w:rsid w:val="0079450A"/>
    <w:rsid w:val="0079583D"/>
    <w:rsid w:val="007A3B83"/>
    <w:rsid w:val="007A6858"/>
    <w:rsid w:val="007B4851"/>
    <w:rsid w:val="007C311C"/>
    <w:rsid w:val="007C3722"/>
    <w:rsid w:val="007C724D"/>
    <w:rsid w:val="007D0668"/>
    <w:rsid w:val="007D2724"/>
    <w:rsid w:val="007D33D6"/>
    <w:rsid w:val="007D364A"/>
    <w:rsid w:val="007E4409"/>
    <w:rsid w:val="007E6C23"/>
    <w:rsid w:val="007E77AD"/>
    <w:rsid w:val="007F2572"/>
    <w:rsid w:val="007F2C97"/>
    <w:rsid w:val="00800252"/>
    <w:rsid w:val="00800862"/>
    <w:rsid w:val="008023EB"/>
    <w:rsid w:val="00804188"/>
    <w:rsid w:val="00804C99"/>
    <w:rsid w:val="008068E6"/>
    <w:rsid w:val="00807D9B"/>
    <w:rsid w:val="00812672"/>
    <w:rsid w:val="008153EB"/>
    <w:rsid w:val="00823577"/>
    <w:rsid w:val="00823746"/>
    <w:rsid w:val="00823CD4"/>
    <w:rsid w:val="00824E82"/>
    <w:rsid w:val="00831425"/>
    <w:rsid w:val="00831F80"/>
    <w:rsid w:val="00835AA0"/>
    <w:rsid w:val="00840238"/>
    <w:rsid w:val="00840BAE"/>
    <w:rsid w:val="00841A93"/>
    <w:rsid w:val="0084490D"/>
    <w:rsid w:val="00847D17"/>
    <w:rsid w:val="00850038"/>
    <w:rsid w:val="0085052F"/>
    <w:rsid w:val="0085766C"/>
    <w:rsid w:val="00862309"/>
    <w:rsid w:val="00862F2E"/>
    <w:rsid w:val="008658E4"/>
    <w:rsid w:val="008669E9"/>
    <w:rsid w:val="00867B57"/>
    <w:rsid w:val="008732AF"/>
    <w:rsid w:val="008740D2"/>
    <w:rsid w:val="0087434F"/>
    <w:rsid w:val="0087536F"/>
    <w:rsid w:val="008838F0"/>
    <w:rsid w:val="00885784"/>
    <w:rsid w:val="00885AAB"/>
    <w:rsid w:val="00896333"/>
    <w:rsid w:val="008966C2"/>
    <w:rsid w:val="00896722"/>
    <w:rsid w:val="008A0A31"/>
    <w:rsid w:val="008B09D0"/>
    <w:rsid w:val="008B2F0A"/>
    <w:rsid w:val="008B4645"/>
    <w:rsid w:val="008B5721"/>
    <w:rsid w:val="008C291B"/>
    <w:rsid w:val="008C7DDA"/>
    <w:rsid w:val="008D412F"/>
    <w:rsid w:val="008E2229"/>
    <w:rsid w:val="008E297E"/>
    <w:rsid w:val="008E4FE2"/>
    <w:rsid w:val="008E58D8"/>
    <w:rsid w:val="008E5AB8"/>
    <w:rsid w:val="008E6653"/>
    <w:rsid w:val="008E6B66"/>
    <w:rsid w:val="008F592A"/>
    <w:rsid w:val="00900462"/>
    <w:rsid w:val="00915C4C"/>
    <w:rsid w:val="00916033"/>
    <w:rsid w:val="009176CD"/>
    <w:rsid w:val="00920A03"/>
    <w:rsid w:val="00922BFF"/>
    <w:rsid w:val="00922C66"/>
    <w:rsid w:val="00922DCC"/>
    <w:rsid w:val="00923EC9"/>
    <w:rsid w:val="00927DC7"/>
    <w:rsid w:val="00931591"/>
    <w:rsid w:val="00932947"/>
    <w:rsid w:val="00936F8D"/>
    <w:rsid w:val="00942889"/>
    <w:rsid w:val="00944B86"/>
    <w:rsid w:val="009457E1"/>
    <w:rsid w:val="00956943"/>
    <w:rsid w:val="00965489"/>
    <w:rsid w:val="00970A23"/>
    <w:rsid w:val="00975C41"/>
    <w:rsid w:val="00980F95"/>
    <w:rsid w:val="00983408"/>
    <w:rsid w:val="00983B29"/>
    <w:rsid w:val="009903C5"/>
    <w:rsid w:val="0099112F"/>
    <w:rsid w:val="00992923"/>
    <w:rsid w:val="009949CF"/>
    <w:rsid w:val="00994EC3"/>
    <w:rsid w:val="00996237"/>
    <w:rsid w:val="009A034C"/>
    <w:rsid w:val="009A154D"/>
    <w:rsid w:val="009A4390"/>
    <w:rsid w:val="009B671F"/>
    <w:rsid w:val="009C0D0E"/>
    <w:rsid w:val="009D14E2"/>
    <w:rsid w:val="009D1603"/>
    <w:rsid w:val="009D1DB9"/>
    <w:rsid w:val="009D7148"/>
    <w:rsid w:val="009E0C25"/>
    <w:rsid w:val="009E4735"/>
    <w:rsid w:val="009E4CFB"/>
    <w:rsid w:val="009E5388"/>
    <w:rsid w:val="009E7812"/>
    <w:rsid w:val="009F024A"/>
    <w:rsid w:val="009F0505"/>
    <w:rsid w:val="009F1563"/>
    <w:rsid w:val="009F443C"/>
    <w:rsid w:val="009F5CFB"/>
    <w:rsid w:val="00A005C0"/>
    <w:rsid w:val="00A022B6"/>
    <w:rsid w:val="00A03D2F"/>
    <w:rsid w:val="00A03F4C"/>
    <w:rsid w:val="00A042E3"/>
    <w:rsid w:val="00A10C62"/>
    <w:rsid w:val="00A129AA"/>
    <w:rsid w:val="00A15189"/>
    <w:rsid w:val="00A17C54"/>
    <w:rsid w:val="00A20FDD"/>
    <w:rsid w:val="00A21476"/>
    <w:rsid w:val="00A259B2"/>
    <w:rsid w:val="00A32006"/>
    <w:rsid w:val="00A34825"/>
    <w:rsid w:val="00A36AEA"/>
    <w:rsid w:val="00A40159"/>
    <w:rsid w:val="00A40F78"/>
    <w:rsid w:val="00A41FF0"/>
    <w:rsid w:val="00A546C5"/>
    <w:rsid w:val="00A57C87"/>
    <w:rsid w:val="00A60D4E"/>
    <w:rsid w:val="00A64608"/>
    <w:rsid w:val="00A70A69"/>
    <w:rsid w:val="00A7593A"/>
    <w:rsid w:val="00A75C4A"/>
    <w:rsid w:val="00A7626F"/>
    <w:rsid w:val="00A82231"/>
    <w:rsid w:val="00A91895"/>
    <w:rsid w:val="00A97275"/>
    <w:rsid w:val="00AA230F"/>
    <w:rsid w:val="00AA3119"/>
    <w:rsid w:val="00AA58CB"/>
    <w:rsid w:val="00AB18E6"/>
    <w:rsid w:val="00AB2636"/>
    <w:rsid w:val="00AB7F17"/>
    <w:rsid w:val="00AC48A5"/>
    <w:rsid w:val="00AC6958"/>
    <w:rsid w:val="00AD11B4"/>
    <w:rsid w:val="00AD1C26"/>
    <w:rsid w:val="00AD3AA9"/>
    <w:rsid w:val="00AD6ABF"/>
    <w:rsid w:val="00AD786C"/>
    <w:rsid w:val="00AE2565"/>
    <w:rsid w:val="00AE274C"/>
    <w:rsid w:val="00AE6C42"/>
    <w:rsid w:val="00AF1555"/>
    <w:rsid w:val="00AF413D"/>
    <w:rsid w:val="00B05BCF"/>
    <w:rsid w:val="00B0606B"/>
    <w:rsid w:val="00B060EE"/>
    <w:rsid w:val="00B07887"/>
    <w:rsid w:val="00B12CBD"/>
    <w:rsid w:val="00B1386E"/>
    <w:rsid w:val="00B14B8A"/>
    <w:rsid w:val="00B16BE8"/>
    <w:rsid w:val="00B16DE3"/>
    <w:rsid w:val="00B20A39"/>
    <w:rsid w:val="00B23581"/>
    <w:rsid w:val="00B31F87"/>
    <w:rsid w:val="00B33C5C"/>
    <w:rsid w:val="00B35A11"/>
    <w:rsid w:val="00B3633E"/>
    <w:rsid w:val="00B427F5"/>
    <w:rsid w:val="00B506E6"/>
    <w:rsid w:val="00B5224F"/>
    <w:rsid w:val="00B526A3"/>
    <w:rsid w:val="00B54C3C"/>
    <w:rsid w:val="00B55A7E"/>
    <w:rsid w:val="00B62152"/>
    <w:rsid w:val="00B6356A"/>
    <w:rsid w:val="00B6627D"/>
    <w:rsid w:val="00B75D8B"/>
    <w:rsid w:val="00B81E03"/>
    <w:rsid w:val="00B86919"/>
    <w:rsid w:val="00B94763"/>
    <w:rsid w:val="00B94E37"/>
    <w:rsid w:val="00BA221B"/>
    <w:rsid w:val="00BA2510"/>
    <w:rsid w:val="00BA3259"/>
    <w:rsid w:val="00BA3E83"/>
    <w:rsid w:val="00BA7607"/>
    <w:rsid w:val="00BB0C20"/>
    <w:rsid w:val="00BB22FF"/>
    <w:rsid w:val="00BB5651"/>
    <w:rsid w:val="00BB71DB"/>
    <w:rsid w:val="00BC4362"/>
    <w:rsid w:val="00BC7524"/>
    <w:rsid w:val="00BC7A14"/>
    <w:rsid w:val="00BD3AD4"/>
    <w:rsid w:val="00BD4C15"/>
    <w:rsid w:val="00BD5048"/>
    <w:rsid w:val="00BE1729"/>
    <w:rsid w:val="00BE2E82"/>
    <w:rsid w:val="00BE72A1"/>
    <w:rsid w:val="00BF6B6E"/>
    <w:rsid w:val="00C03E2A"/>
    <w:rsid w:val="00C10125"/>
    <w:rsid w:val="00C11E4F"/>
    <w:rsid w:val="00C12325"/>
    <w:rsid w:val="00C12C3A"/>
    <w:rsid w:val="00C13331"/>
    <w:rsid w:val="00C224BC"/>
    <w:rsid w:val="00C24912"/>
    <w:rsid w:val="00C2633A"/>
    <w:rsid w:val="00C3651C"/>
    <w:rsid w:val="00C36EF5"/>
    <w:rsid w:val="00C41E1F"/>
    <w:rsid w:val="00C42B70"/>
    <w:rsid w:val="00C42CA2"/>
    <w:rsid w:val="00C43472"/>
    <w:rsid w:val="00C45620"/>
    <w:rsid w:val="00C47CB0"/>
    <w:rsid w:val="00C502D2"/>
    <w:rsid w:val="00C50935"/>
    <w:rsid w:val="00C535F6"/>
    <w:rsid w:val="00C53BC2"/>
    <w:rsid w:val="00C57565"/>
    <w:rsid w:val="00C60DA3"/>
    <w:rsid w:val="00C649F7"/>
    <w:rsid w:val="00C66950"/>
    <w:rsid w:val="00C7237A"/>
    <w:rsid w:val="00C72634"/>
    <w:rsid w:val="00C73E16"/>
    <w:rsid w:val="00C7677A"/>
    <w:rsid w:val="00C83922"/>
    <w:rsid w:val="00C85795"/>
    <w:rsid w:val="00C87AC5"/>
    <w:rsid w:val="00C906DA"/>
    <w:rsid w:val="00C95216"/>
    <w:rsid w:val="00CA0985"/>
    <w:rsid w:val="00CA3372"/>
    <w:rsid w:val="00CA3C24"/>
    <w:rsid w:val="00CB13C8"/>
    <w:rsid w:val="00CB31F7"/>
    <w:rsid w:val="00CB5409"/>
    <w:rsid w:val="00CB75E4"/>
    <w:rsid w:val="00CC0FBC"/>
    <w:rsid w:val="00CC10B0"/>
    <w:rsid w:val="00CC12C0"/>
    <w:rsid w:val="00CC2079"/>
    <w:rsid w:val="00CC426D"/>
    <w:rsid w:val="00CC6506"/>
    <w:rsid w:val="00CC6818"/>
    <w:rsid w:val="00CC7B1A"/>
    <w:rsid w:val="00CC7F67"/>
    <w:rsid w:val="00CD0ACE"/>
    <w:rsid w:val="00CD17D1"/>
    <w:rsid w:val="00CE2FE0"/>
    <w:rsid w:val="00CE3490"/>
    <w:rsid w:val="00CE37D8"/>
    <w:rsid w:val="00CE5066"/>
    <w:rsid w:val="00CE7917"/>
    <w:rsid w:val="00CE7EF0"/>
    <w:rsid w:val="00CF35EA"/>
    <w:rsid w:val="00CF3715"/>
    <w:rsid w:val="00CF73A3"/>
    <w:rsid w:val="00D03A6B"/>
    <w:rsid w:val="00D20556"/>
    <w:rsid w:val="00D23C1B"/>
    <w:rsid w:val="00D31C63"/>
    <w:rsid w:val="00D31FF2"/>
    <w:rsid w:val="00D320D8"/>
    <w:rsid w:val="00D35988"/>
    <w:rsid w:val="00D41823"/>
    <w:rsid w:val="00D42553"/>
    <w:rsid w:val="00D42701"/>
    <w:rsid w:val="00D44D45"/>
    <w:rsid w:val="00D468AB"/>
    <w:rsid w:val="00D55878"/>
    <w:rsid w:val="00D561B0"/>
    <w:rsid w:val="00D563F6"/>
    <w:rsid w:val="00D568C5"/>
    <w:rsid w:val="00D60C1C"/>
    <w:rsid w:val="00D66275"/>
    <w:rsid w:val="00D6680E"/>
    <w:rsid w:val="00D71590"/>
    <w:rsid w:val="00D71ABE"/>
    <w:rsid w:val="00D72153"/>
    <w:rsid w:val="00D75911"/>
    <w:rsid w:val="00D77063"/>
    <w:rsid w:val="00D8127D"/>
    <w:rsid w:val="00D86BC9"/>
    <w:rsid w:val="00D94935"/>
    <w:rsid w:val="00D96CA4"/>
    <w:rsid w:val="00DA4708"/>
    <w:rsid w:val="00DA4895"/>
    <w:rsid w:val="00DA5D9B"/>
    <w:rsid w:val="00DA7DDA"/>
    <w:rsid w:val="00DB2AE1"/>
    <w:rsid w:val="00DB3FD5"/>
    <w:rsid w:val="00DB6237"/>
    <w:rsid w:val="00DB6E3E"/>
    <w:rsid w:val="00DC368A"/>
    <w:rsid w:val="00DC53F7"/>
    <w:rsid w:val="00DD2C29"/>
    <w:rsid w:val="00DD376A"/>
    <w:rsid w:val="00DE05A8"/>
    <w:rsid w:val="00DE5DF8"/>
    <w:rsid w:val="00DE729E"/>
    <w:rsid w:val="00DF097C"/>
    <w:rsid w:val="00DF1421"/>
    <w:rsid w:val="00DF6999"/>
    <w:rsid w:val="00E04FCA"/>
    <w:rsid w:val="00E21430"/>
    <w:rsid w:val="00E25A5E"/>
    <w:rsid w:val="00E25DC3"/>
    <w:rsid w:val="00E33803"/>
    <w:rsid w:val="00E361FE"/>
    <w:rsid w:val="00E37D6A"/>
    <w:rsid w:val="00E41E1B"/>
    <w:rsid w:val="00E43DEB"/>
    <w:rsid w:val="00E45CD9"/>
    <w:rsid w:val="00E4769B"/>
    <w:rsid w:val="00E5124B"/>
    <w:rsid w:val="00E545DC"/>
    <w:rsid w:val="00E55308"/>
    <w:rsid w:val="00E5571F"/>
    <w:rsid w:val="00E56518"/>
    <w:rsid w:val="00E616C5"/>
    <w:rsid w:val="00E62BC1"/>
    <w:rsid w:val="00E673C5"/>
    <w:rsid w:val="00E67665"/>
    <w:rsid w:val="00E704B1"/>
    <w:rsid w:val="00E75594"/>
    <w:rsid w:val="00E77D03"/>
    <w:rsid w:val="00E8088F"/>
    <w:rsid w:val="00E811EE"/>
    <w:rsid w:val="00E815DD"/>
    <w:rsid w:val="00E8773A"/>
    <w:rsid w:val="00E936E5"/>
    <w:rsid w:val="00EB11A8"/>
    <w:rsid w:val="00EB13C2"/>
    <w:rsid w:val="00EB27FE"/>
    <w:rsid w:val="00EB5C06"/>
    <w:rsid w:val="00EB6482"/>
    <w:rsid w:val="00EC27FB"/>
    <w:rsid w:val="00EC5AF1"/>
    <w:rsid w:val="00ED558C"/>
    <w:rsid w:val="00ED6E11"/>
    <w:rsid w:val="00EE53AA"/>
    <w:rsid w:val="00EF18FD"/>
    <w:rsid w:val="00EF5C25"/>
    <w:rsid w:val="00EF6EEF"/>
    <w:rsid w:val="00F04028"/>
    <w:rsid w:val="00F04243"/>
    <w:rsid w:val="00F121C2"/>
    <w:rsid w:val="00F150AC"/>
    <w:rsid w:val="00F20A7B"/>
    <w:rsid w:val="00F24DEE"/>
    <w:rsid w:val="00F2740B"/>
    <w:rsid w:val="00F426A9"/>
    <w:rsid w:val="00F43C1D"/>
    <w:rsid w:val="00F44354"/>
    <w:rsid w:val="00F46620"/>
    <w:rsid w:val="00F504F9"/>
    <w:rsid w:val="00F516B7"/>
    <w:rsid w:val="00F51B9F"/>
    <w:rsid w:val="00F51FDA"/>
    <w:rsid w:val="00F5345E"/>
    <w:rsid w:val="00F54678"/>
    <w:rsid w:val="00F55008"/>
    <w:rsid w:val="00F552BB"/>
    <w:rsid w:val="00F61DD4"/>
    <w:rsid w:val="00F65C13"/>
    <w:rsid w:val="00F67A73"/>
    <w:rsid w:val="00F67D10"/>
    <w:rsid w:val="00F70BC6"/>
    <w:rsid w:val="00F74018"/>
    <w:rsid w:val="00F840E7"/>
    <w:rsid w:val="00F85B3B"/>
    <w:rsid w:val="00F860CF"/>
    <w:rsid w:val="00F922AD"/>
    <w:rsid w:val="00F944CB"/>
    <w:rsid w:val="00F9728D"/>
    <w:rsid w:val="00FA2CE3"/>
    <w:rsid w:val="00FA6155"/>
    <w:rsid w:val="00FB1792"/>
    <w:rsid w:val="00FB3D3F"/>
    <w:rsid w:val="00FB57C5"/>
    <w:rsid w:val="00FB62F9"/>
    <w:rsid w:val="00FC1547"/>
    <w:rsid w:val="00FC1C1E"/>
    <w:rsid w:val="00FC37EE"/>
    <w:rsid w:val="00FC71C7"/>
    <w:rsid w:val="00FC7B83"/>
    <w:rsid w:val="00FD2D79"/>
    <w:rsid w:val="00FD7036"/>
    <w:rsid w:val="00FF034D"/>
    <w:rsid w:val="00FF1FCB"/>
    <w:rsid w:val="00FF50AF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3FE9"/>
  <w15:docId w15:val="{6EF1EA3B-8881-422F-BC33-01DB5AB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50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50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0350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01A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sedelexpditeur">
    <w:name w:val="Adresse de l'expéditeur"/>
    <w:basedOn w:val="Normal"/>
    <w:rsid w:val="0003501A"/>
    <w:rPr>
      <w:rFonts w:ascii="Arial" w:hAnsi="Arial"/>
      <w:szCs w:val="20"/>
    </w:rPr>
  </w:style>
  <w:style w:type="paragraph" w:styleId="NormalWeb">
    <w:name w:val="Normal (Web)"/>
    <w:basedOn w:val="Normal"/>
    <w:uiPriority w:val="99"/>
    <w:semiHidden/>
    <w:unhideWhenUsed/>
    <w:rsid w:val="00835AA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.Sylvie</dc:creator>
  <cp:lastModifiedBy>sl</cp:lastModifiedBy>
  <cp:revision>18</cp:revision>
  <cp:lastPrinted>2024-11-25T17:54:00Z</cp:lastPrinted>
  <dcterms:created xsi:type="dcterms:W3CDTF">2024-11-18T16:33:00Z</dcterms:created>
  <dcterms:modified xsi:type="dcterms:W3CDTF">2024-12-03T13:53:00Z</dcterms:modified>
</cp:coreProperties>
</file>